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2C078E63" wp14:textId="6F1C7D96">
      <w:r w:rsidR="4B25748E">
        <w:rPr/>
        <w:t xml:space="preserve">Nom: </w:t>
      </w:r>
      <w:r w:rsidR="4B25748E">
        <w:rPr/>
        <w:t>Wegener</w:t>
      </w:r>
    </w:p>
    <w:p w:rsidR="4B25748E" w:rsidRDefault="4B25748E" w14:paraId="0BBCFA09" w14:textId="4B51DD7B">
      <w:r w:rsidR="4B25748E">
        <w:rPr/>
        <w:t xml:space="preserve">Nom </w:t>
      </w:r>
      <w:r w:rsidR="4B25748E">
        <w:rPr/>
        <w:t>complet</w:t>
      </w:r>
      <w:r w:rsidR="4B25748E">
        <w:rPr/>
        <w:t xml:space="preserve"> :  Alfred Wegener  </w:t>
      </w:r>
      <w:r w:rsidR="1C7DB615">
        <w:drawing>
          <wp:inline wp14:editId="2510E52B" wp14:anchorId="77226BBD">
            <wp:extent cx="819150" cy="819150"/>
            <wp:effectExtent l="0" t="0" r="0" b="0"/>
            <wp:docPr id="154806545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386ed37ca9c445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C7DB615" w:rsidRDefault="1C7DB615" w14:paraId="0C675617" w14:textId="4F604FB8">
      <w:r w:rsidR="1C7DB615">
        <w:rPr/>
        <w:t>Nationalité</w:t>
      </w:r>
      <w:r w:rsidR="1C7DB615">
        <w:rPr/>
        <w:t xml:space="preserve"> : Allemend</w:t>
      </w:r>
      <w:r w:rsidR="71085D9F">
        <w:drawing>
          <wp:inline wp14:editId="75CE8C7F" wp14:anchorId="78CF9F0B">
            <wp:extent cx="1365250" cy="819150"/>
            <wp:effectExtent l="0" t="0" r="0" b="0"/>
            <wp:docPr id="51460682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4479e8de755497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1085D9F" w:rsidRDefault="71085D9F" w14:paraId="59861F22" w14:textId="39891FE8">
      <w:r w:rsidR="71085D9F">
        <w:rPr/>
        <w:t>Période</w:t>
      </w:r>
      <w:r w:rsidR="71085D9F">
        <w:rPr/>
        <w:t xml:space="preserve"> de temps: 1880-1930</w:t>
      </w:r>
    </w:p>
    <w:p w:rsidR="71085D9F" w:rsidRDefault="71085D9F" w14:paraId="262E0E88" w14:textId="5D46175A">
      <w:r w:rsidR="71085D9F">
        <w:rPr/>
        <w:t>Découverte</w:t>
      </w:r>
      <w:r w:rsidR="71085D9F">
        <w:rPr/>
        <w:t>: pangée</w:t>
      </w:r>
      <w:r w:rsidR="71085D9F">
        <w:drawing>
          <wp:inline wp14:editId="45919291" wp14:anchorId="04429020">
            <wp:extent cx="851510" cy="847725"/>
            <wp:effectExtent l="0" t="0" r="0" b="0"/>
            <wp:docPr id="207104676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fa7b1fba0cd44c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51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1085D9F" w:rsidRDefault="71085D9F" w14:paraId="4E96ED36" w14:textId="4AA98BD5">
      <w:r w:rsidR="71085D9F">
        <w:rPr/>
        <w:t>Théorie</w:t>
      </w:r>
      <w:r w:rsidR="71085D9F">
        <w:rPr/>
        <w:t xml:space="preserve"> la </w:t>
      </w:r>
      <w:r w:rsidR="71085D9F">
        <w:rPr/>
        <w:t>dérive</w:t>
      </w:r>
      <w:r w:rsidR="71085D9F">
        <w:rPr/>
        <w:t xml:space="preserve"> des continent</w:t>
      </w:r>
      <w:r w:rsidR="1F25A338">
        <w:rPr/>
        <w:t>s</w:t>
      </w:r>
    </w:p>
    <w:p w:rsidR="1F25A338" w:rsidRDefault="1F25A338" w14:paraId="01B40ACC" w14:textId="637E7828">
      <w:r w:rsidR="1F25A338">
        <w:rPr/>
        <w:t>Problème</w:t>
      </w:r>
      <w:r w:rsidR="1F25A338">
        <w:rPr/>
        <w:t>: mouvements</w:t>
      </w:r>
    </w:p>
    <w:p w:rsidR="1F25A338" w:rsidRDefault="1F25A338" w14:paraId="7538C441" w14:textId="58E59738">
      <w:r w:rsidR="1F25A338">
        <w:rPr/>
        <w:t>Solution: magma</w:t>
      </w:r>
    </w:p>
    <w:p w:rsidR="1F25A338" w:rsidRDefault="1F25A338" w14:paraId="4699201C" w14:textId="6CAAC3D5">
      <w:r w:rsidR="1F25A338">
        <w:rPr/>
        <w:t>Qui: Wilson</w:t>
      </w:r>
    </w:p>
    <w:p w:rsidR="1F25A338" w:rsidRDefault="1F25A338" w14:paraId="0A56F654" w14:textId="61E03ADF">
      <w:r w:rsidR="1F25A338">
        <w:rPr/>
        <w:t>Théorie</w:t>
      </w:r>
      <w:r w:rsidR="1F25A338">
        <w:rPr/>
        <w:t>: plaque tectoniques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5EA6CF"/>
    <w:rsid w:val="0192E0C0"/>
    <w:rsid w:val="03613EB4"/>
    <w:rsid w:val="1AE062B5"/>
    <w:rsid w:val="1C7DB615"/>
    <w:rsid w:val="1F25A338"/>
    <w:rsid w:val="20032EF1"/>
    <w:rsid w:val="265EA6CF"/>
    <w:rsid w:val="3CE457F3"/>
    <w:rsid w:val="3E8A3BB9"/>
    <w:rsid w:val="46F469C8"/>
    <w:rsid w:val="4B25748E"/>
    <w:rsid w:val="537C64BD"/>
    <w:rsid w:val="71085D9F"/>
    <w:rsid w:val="76418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EA6CF"/>
  <w15:chartTrackingRefBased/>
  <w15:docId w15:val="{9B3B8CF3-049A-40FF-9366-4ACCD1F245A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0386ed37ca9c445f" /><Relationship Type="http://schemas.openxmlformats.org/officeDocument/2006/relationships/image" Target="/media/image2.png" Id="Rd4479e8de7554975" /><Relationship Type="http://schemas.openxmlformats.org/officeDocument/2006/relationships/image" Target="/media/image3.png" Id="R0fa7b1fba0cd44c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2025-03-14T19:50:45.9483819Z</dcterms:created>
  <dcterms:modified xsi:type="dcterms:W3CDTF">2025-03-14T19:57:33.0551876Z</dcterms:modified>
  <dc:creator>mvachon697 Malek</dc:creator>
  <lastModifiedBy>mvachon697 Malek</lastModifiedBy>
</coreProperties>
</file>