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1708969" wp14:paraId="2C078E63" wp14:textId="6250A20D">
      <w:pPr>
        <w:jc w:val="center"/>
        <w:rPr>
          <w:b w:val="1"/>
          <w:bCs w:val="1"/>
          <w:sz w:val="52"/>
          <w:szCs w:val="52"/>
        </w:rPr>
      </w:pPr>
      <w:r w:rsidRPr="21708969" w:rsidR="23AB6429">
        <w:rPr>
          <w:b w:val="1"/>
          <w:bCs w:val="1"/>
          <w:sz w:val="52"/>
          <w:szCs w:val="52"/>
        </w:rPr>
        <w:t>Leeuwenhoek</w:t>
      </w:r>
    </w:p>
    <w:p w:rsidR="21708969" w:rsidP="21708969" w:rsidRDefault="21708969" w14:paraId="030E621B" w14:textId="1CB828DB">
      <w:pPr>
        <w:jc w:val="center"/>
        <w:rPr>
          <w:b w:val="1"/>
          <w:bCs w:val="1"/>
          <w:sz w:val="52"/>
          <w:szCs w:val="52"/>
        </w:rPr>
      </w:pPr>
    </w:p>
    <w:p w:rsidR="23AB6429" w:rsidP="21708969" w:rsidRDefault="23AB6429" w14:paraId="11BD3F80" w14:textId="3587880F">
      <w:pPr>
        <w:jc w:val="left"/>
        <w:rPr>
          <w:b w:val="1"/>
          <w:bCs w:val="1"/>
          <w:sz w:val="24"/>
          <w:szCs w:val="24"/>
        </w:rPr>
      </w:pPr>
      <w:r w:rsidRPr="21708969" w:rsidR="23AB6429">
        <w:rPr>
          <w:b w:val="1"/>
          <w:bCs w:val="1"/>
          <w:sz w:val="24"/>
          <w:szCs w:val="24"/>
        </w:rPr>
        <w:t>Nom: Leeuwenhoek</w:t>
      </w:r>
    </w:p>
    <w:p w:rsidR="23AB6429" w:rsidP="21708969" w:rsidRDefault="23AB6429" w14:paraId="07FEDCEA" w14:textId="6874316B">
      <w:pPr>
        <w:jc w:val="left"/>
        <w:rPr>
          <w:b w:val="1"/>
          <w:bCs w:val="1"/>
          <w:sz w:val="24"/>
          <w:szCs w:val="24"/>
        </w:rPr>
      </w:pPr>
      <w:r w:rsidRPr="21708969" w:rsidR="23AB6429">
        <w:rPr>
          <w:b w:val="1"/>
          <w:bCs w:val="1"/>
          <w:sz w:val="24"/>
          <w:szCs w:val="24"/>
        </w:rPr>
        <w:t xml:space="preserve">Nom au </w:t>
      </w:r>
      <w:r w:rsidRPr="21708969" w:rsidR="23AB6429">
        <w:rPr>
          <w:b w:val="1"/>
          <w:bCs w:val="1"/>
          <w:sz w:val="24"/>
          <w:szCs w:val="24"/>
        </w:rPr>
        <w:t>complet</w:t>
      </w:r>
      <w:r w:rsidRPr="21708969" w:rsidR="23AB6429">
        <w:rPr>
          <w:b w:val="1"/>
          <w:bCs w:val="1"/>
          <w:sz w:val="24"/>
          <w:szCs w:val="24"/>
        </w:rPr>
        <w:t>: Anton von Leeuwenhoek</w:t>
      </w:r>
    </w:p>
    <w:p w:rsidR="23AB6429" w:rsidP="21708969" w:rsidRDefault="23AB6429" w14:paraId="424F659F" w14:textId="5DA7C923">
      <w:pPr>
        <w:jc w:val="left"/>
        <w:rPr>
          <w:b w:val="1"/>
          <w:bCs w:val="1"/>
          <w:sz w:val="24"/>
          <w:szCs w:val="24"/>
        </w:rPr>
      </w:pPr>
      <w:r w:rsidRPr="21708969" w:rsidR="23AB6429">
        <w:rPr>
          <w:b w:val="1"/>
          <w:bCs w:val="1"/>
          <w:sz w:val="24"/>
          <w:szCs w:val="24"/>
        </w:rPr>
        <w:t>Nationnalité</w:t>
      </w:r>
      <w:r w:rsidRPr="21708969" w:rsidR="23AB6429">
        <w:rPr>
          <w:b w:val="1"/>
          <w:bCs w:val="1"/>
          <w:sz w:val="24"/>
          <w:szCs w:val="24"/>
        </w:rPr>
        <w:t>: pays</w:t>
      </w:r>
      <w:r w:rsidRPr="21708969" w:rsidR="23AB6429">
        <w:rPr>
          <w:b w:val="1"/>
          <w:bCs w:val="1"/>
          <w:sz w:val="24"/>
          <w:szCs w:val="24"/>
        </w:rPr>
        <w:t xml:space="preserve"> bas</w:t>
      </w:r>
    </w:p>
    <w:p w:rsidR="23AB6429" w:rsidP="21708969" w:rsidRDefault="23AB6429" w14:paraId="2584B6A7" w14:textId="25316FA8">
      <w:pPr>
        <w:jc w:val="left"/>
        <w:rPr>
          <w:b w:val="1"/>
          <w:bCs w:val="1"/>
          <w:sz w:val="24"/>
          <w:szCs w:val="24"/>
        </w:rPr>
      </w:pPr>
      <w:r w:rsidRPr="21708969" w:rsidR="23AB6429">
        <w:rPr>
          <w:b w:val="1"/>
          <w:bCs w:val="1"/>
          <w:sz w:val="24"/>
          <w:szCs w:val="24"/>
        </w:rPr>
        <w:t>Période</w:t>
      </w:r>
      <w:r w:rsidRPr="21708969" w:rsidR="23AB6429">
        <w:rPr>
          <w:b w:val="1"/>
          <w:bCs w:val="1"/>
          <w:sz w:val="24"/>
          <w:szCs w:val="24"/>
        </w:rPr>
        <w:t xml:space="preserve"> de temps: 1632 à 1723</w:t>
      </w:r>
    </w:p>
    <w:p w:rsidR="23AB6429" w:rsidP="21708969" w:rsidRDefault="23AB6429" w14:paraId="5A090EA3" w14:textId="330EA01F">
      <w:pPr>
        <w:jc w:val="left"/>
        <w:rPr>
          <w:b w:val="1"/>
          <w:bCs w:val="1"/>
          <w:sz w:val="24"/>
          <w:szCs w:val="24"/>
        </w:rPr>
      </w:pPr>
      <w:r w:rsidRPr="21708969" w:rsidR="23AB6429">
        <w:rPr>
          <w:b w:val="1"/>
          <w:bCs w:val="1"/>
          <w:sz w:val="24"/>
          <w:szCs w:val="24"/>
        </w:rPr>
        <w:t>Découverte</w:t>
      </w:r>
      <w:r w:rsidRPr="21708969" w:rsidR="23AB6429">
        <w:rPr>
          <w:b w:val="1"/>
          <w:bCs w:val="1"/>
          <w:sz w:val="24"/>
          <w:szCs w:val="24"/>
        </w:rPr>
        <w:t>: microscope</w:t>
      </w:r>
    </w:p>
    <w:p w:rsidR="23AB6429" w:rsidP="21708969" w:rsidRDefault="23AB6429" w14:paraId="3AF58739" w14:textId="747F91CD">
      <w:pPr>
        <w:pStyle w:val="Normal"/>
        <w:jc w:val="left"/>
      </w:pPr>
      <w:r w:rsidR="23AB6429">
        <w:drawing>
          <wp:inline wp14:editId="50E7E8DE" wp14:anchorId="39432D0F">
            <wp:extent cx="2075688" cy="1247409"/>
            <wp:effectExtent l="0" t="0" r="0" b="0"/>
            <wp:docPr id="803363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a2e85e66ec44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2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AB6429">
        <w:drawing>
          <wp:inline wp14:editId="2267C2E1" wp14:anchorId="3F3EC24D">
            <wp:extent cx="1971675" cy="1333408"/>
            <wp:effectExtent l="0" t="0" r="0" b="0"/>
            <wp:docPr id="902259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2ed9ae739947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3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354B2C">
        <w:drawing>
          <wp:inline wp14:editId="50C6B5DE" wp14:anchorId="264C3FBF">
            <wp:extent cx="1552575" cy="1520230"/>
            <wp:effectExtent l="0" t="0" r="0" b="0"/>
            <wp:docPr id="1161481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fd2312aa324d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90CEA8"/>
    <w:rsid w:val="0419BF24"/>
    <w:rsid w:val="0B57D3FA"/>
    <w:rsid w:val="12C69EB9"/>
    <w:rsid w:val="13592CF1"/>
    <w:rsid w:val="1C354B2C"/>
    <w:rsid w:val="21708969"/>
    <w:rsid w:val="23AB6429"/>
    <w:rsid w:val="37A7D201"/>
    <w:rsid w:val="38FADE36"/>
    <w:rsid w:val="428757B4"/>
    <w:rsid w:val="4FC65E3A"/>
    <w:rsid w:val="4FDAC9CD"/>
    <w:rsid w:val="7090CEA8"/>
    <w:rsid w:val="752A9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0CEA8"/>
  <w15:chartTrackingRefBased/>
  <w15:docId w15:val="{A08E1448-3040-46BB-B941-F83F24F91CD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0a2e85e66ec445d" /><Relationship Type="http://schemas.openxmlformats.org/officeDocument/2006/relationships/image" Target="/media/image2.png" Id="R7a2ed9ae73994734" /><Relationship Type="http://schemas.openxmlformats.org/officeDocument/2006/relationships/image" Target="/media/image3.png" Id="R2cfd2312aa324d1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2025-01-22T14:51:36.0176520Z</dcterms:created>
  <dcterms:modified xsi:type="dcterms:W3CDTF">2025-01-22T14:58:19.3884469Z</dcterms:modified>
  <dc:creator>alabbe04 Antoine</dc:creator>
  <lastModifiedBy>alabbe04 Antoine</lastModifiedBy>
</coreProperties>
</file>