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5FB088" wp14:paraId="2C078E63" wp14:textId="09D8EF82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>Mécanisme</w:t>
      </w:r>
    </w:p>
    <w:p w:rsidR="755FB088" w:rsidP="755FB088" w:rsidRDefault="755FB088" w14:paraId="64009362" w14:textId="36A0B96B">
      <w:pPr>
        <w:jc w:val="center"/>
        <w:rPr>
          <w:sz w:val="28"/>
          <w:szCs w:val="28"/>
        </w:rPr>
      </w:pPr>
    </w:p>
    <w:p w:rsidR="755FB088" w:rsidP="755FB088" w:rsidRDefault="755FB088" w14:paraId="079A70D0" w14:textId="662C400A">
      <w:pPr>
        <w:jc w:val="center"/>
        <w:rPr>
          <w:sz w:val="28"/>
          <w:szCs w:val="28"/>
        </w:rPr>
      </w:pPr>
    </w:p>
    <w:p w:rsidR="30437C57" w:rsidP="755FB088" w:rsidRDefault="30437C57" w14:paraId="15A8E992" w14:textId="0E1772D4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>Science</w:t>
      </w:r>
    </w:p>
    <w:p w:rsidR="755FB088" w:rsidP="755FB088" w:rsidRDefault="755FB088" w14:paraId="5A9F1830" w14:textId="210021A6">
      <w:pPr>
        <w:jc w:val="center"/>
        <w:rPr>
          <w:sz w:val="28"/>
          <w:szCs w:val="28"/>
        </w:rPr>
      </w:pPr>
    </w:p>
    <w:p w:rsidR="755FB088" w:rsidP="755FB088" w:rsidRDefault="755FB088" w14:paraId="550B3F53" w14:textId="65C1A65C">
      <w:pPr>
        <w:jc w:val="center"/>
        <w:rPr>
          <w:sz w:val="28"/>
          <w:szCs w:val="28"/>
        </w:rPr>
      </w:pPr>
    </w:p>
    <w:p w:rsidR="30437C57" w:rsidP="755FB088" w:rsidRDefault="30437C57" w14:paraId="6D0A1ACD" w14:textId="341FBF84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>Présenté</w:t>
      </w:r>
      <w:r w:rsidRPr="755FB088" w:rsidR="30437C57">
        <w:rPr>
          <w:sz w:val="28"/>
          <w:szCs w:val="28"/>
        </w:rPr>
        <w:t xml:space="preserve"> à</w:t>
      </w:r>
    </w:p>
    <w:p w:rsidR="30437C57" w:rsidP="755FB088" w:rsidRDefault="30437C57" w14:paraId="5F707C47" w14:textId="566E2C84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>Daniel Blais</w:t>
      </w:r>
    </w:p>
    <w:p w:rsidR="755FB088" w:rsidP="755FB088" w:rsidRDefault="755FB088" w14:paraId="56C65068" w14:textId="5F282B87">
      <w:pPr>
        <w:jc w:val="center"/>
        <w:rPr>
          <w:sz w:val="28"/>
          <w:szCs w:val="28"/>
        </w:rPr>
      </w:pPr>
    </w:p>
    <w:p w:rsidR="755FB088" w:rsidP="755FB088" w:rsidRDefault="755FB088" w14:paraId="2EEE6F80" w14:textId="292E257D">
      <w:pPr>
        <w:jc w:val="center"/>
        <w:rPr>
          <w:sz w:val="28"/>
          <w:szCs w:val="28"/>
        </w:rPr>
      </w:pPr>
    </w:p>
    <w:p w:rsidR="30437C57" w:rsidP="755FB088" w:rsidRDefault="30437C57" w14:paraId="75E3A10D" w14:textId="380E445E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>Par</w:t>
      </w:r>
    </w:p>
    <w:p w:rsidR="30437C57" w:rsidP="755FB088" w:rsidRDefault="30437C57" w14:paraId="0A7075B6" w14:textId="584D15C2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>Jérémy Fillion</w:t>
      </w:r>
    </w:p>
    <w:p w:rsidR="755FB088" w:rsidP="755FB088" w:rsidRDefault="755FB088" w14:paraId="79B5945B" w14:textId="44976FBD">
      <w:pPr>
        <w:jc w:val="center"/>
        <w:rPr>
          <w:sz w:val="28"/>
          <w:szCs w:val="28"/>
        </w:rPr>
      </w:pPr>
    </w:p>
    <w:p w:rsidR="755FB088" w:rsidP="755FB088" w:rsidRDefault="755FB088" w14:paraId="784C2E63" w14:textId="7CFC5BA3">
      <w:pPr>
        <w:jc w:val="center"/>
        <w:rPr>
          <w:sz w:val="28"/>
          <w:szCs w:val="28"/>
        </w:rPr>
      </w:pPr>
    </w:p>
    <w:p w:rsidR="30437C57" w:rsidP="755FB088" w:rsidRDefault="30437C57" w14:paraId="5EB76D53" w14:textId="011306F5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>Group 102</w:t>
      </w:r>
    </w:p>
    <w:p w:rsidR="755FB088" w:rsidP="755FB088" w:rsidRDefault="755FB088" w14:paraId="0DAB9EE8" w14:textId="61CBE9DD">
      <w:pPr>
        <w:jc w:val="center"/>
        <w:rPr>
          <w:sz w:val="28"/>
          <w:szCs w:val="28"/>
        </w:rPr>
      </w:pPr>
    </w:p>
    <w:p w:rsidR="755FB088" w:rsidP="755FB088" w:rsidRDefault="755FB088" w14:paraId="50EE3879" w14:textId="512B2372">
      <w:pPr>
        <w:jc w:val="center"/>
        <w:rPr>
          <w:sz w:val="28"/>
          <w:szCs w:val="28"/>
        </w:rPr>
      </w:pPr>
    </w:p>
    <w:p w:rsidR="30437C57" w:rsidP="755FB088" w:rsidRDefault="30437C57" w14:paraId="275F5646" w14:textId="544F2015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>ESV</w:t>
      </w:r>
    </w:p>
    <w:p w:rsidR="755FB088" w:rsidP="755FB088" w:rsidRDefault="755FB088" w14:paraId="3B9E2D9A" w14:textId="2267CA0C">
      <w:pPr>
        <w:jc w:val="center"/>
        <w:rPr>
          <w:sz w:val="28"/>
          <w:szCs w:val="28"/>
        </w:rPr>
      </w:pPr>
    </w:p>
    <w:p w:rsidR="755FB088" w:rsidP="755FB088" w:rsidRDefault="755FB088" w14:paraId="1A3BED73" w14:textId="5B5EC588">
      <w:pPr>
        <w:jc w:val="center"/>
        <w:rPr>
          <w:sz w:val="28"/>
          <w:szCs w:val="28"/>
        </w:rPr>
      </w:pPr>
    </w:p>
    <w:p w:rsidR="30437C57" w:rsidP="755FB088" w:rsidRDefault="30437C57" w14:paraId="4B06F0B0" w14:textId="6677D2D9">
      <w:pPr>
        <w:jc w:val="center"/>
        <w:rPr>
          <w:sz w:val="28"/>
          <w:szCs w:val="28"/>
        </w:rPr>
      </w:pPr>
      <w:r w:rsidRPr="755FB088" w:rsidR="30437C57">
        <w:rPr>
          <w:sz w:val="28"/>
          <w:szCs w:val="28"/>
        </w:rPr>
        <w:t>Date:</w:t>
      </w:r>
    </w:p>
    <w:p w:rsidR="30437C57" w:rsidP="755FB088" w:rsidRDefault="30437C57" w14:paraId="35781E78" w14:textId="2B1B4458">
      <w:pPr>
        <w:jc w:val="center"/>
        <w:rPr>
          <w:sz w:val="32"/>
          <w:szCs w:val="32"/>
        </w:rPr>
      </w:pPr>
      <w:r w:rsidRPr="755FB088" w:rsidR="30437C57">
        <w:rPr>
          <w:sz w:val="28"/>
          <w:szCs w:val="28"/>
        </w:rPr>
        <w:t xml:space="preserve">17 </w:t>
      </w:r>
      <w:r w:rsidRPr="755FB088" w:rsidR="30437C57">
        <w:rPr>
          <w:sz w:val="28"/>
          <w:szCs w:val="28"/>
        </w:rPr>
        <w:t>octobre</w:t>
      </w:r>
    </w:p>
    <w:p w:rsidR="755FB088" w:rsidRDefault="755FB088" w14:paraId="5BDC4DC0" w14:textId="53DDCF74">
      <w:r>
        <w:br w:type="page"/>
      </w:r>
    </w:p>
    <w:p w:rsidR="0992B814" w:rsidP="755FB088" w:rsidRDefault="0992B814" w14:paraId="41E4B55A" w14:textId="672D2274">
      <w:pPr>
        <w:pStyle w:val="Normal"/>
        <w:jc w:val="left"/>
        <w:rPr>
          <w:sz w:val="28"/>
          <w:szCs w:val="28"/>
        </w:rPr>
      </w:pPr>
      <w:bookmarkStart w:name="_Int_8kTaLowq" w:id="1592801221"/>
      <w:r w:rsidRPr="755FB088" w:rsidR="0992B814">
        <w:rPr>
          <w:b w:val="1"/>
          <w:bCs w:val="1"/>
          <w:sz w:val="28"/>
          <w:szCs w:val="28"/>
          <w:lang w:val="fr-FR"/>
        </w:rPr>
        <w:t>But</w:t>
      </w:r>
      <w:r w:rsidRPr="755FB088" w:rsidR="0992B814">
        <w:rPr>
          <w:sz w:val="28"/>
          <w:szCs w:val="28"/>
          <w:lang w:val="fr-FR"/>
        </w:rPr>
        <w:t>:</w:t>
      </w:r>
      <w:bookmarkEnd w:id="1592801221"/>
      <w:r w:rsidRPr="755FB088" w:rsidR="0992B814">
        <w:rPr>
          <w:sz w:val="28"/>
          <w:szCs w:val="28"/>
          <w:lang w:val="fr-FR"/>
        </w:rPr>
        <w:t xml:space="preserve"> Utiliser différents mouvements dans des objets techniques</w:t>
      </w:r>
    </w:p>
    <w:p w:rsidR="755FB088" w:rsidP="755FB088" w:rsidRDefault="755FB088" w14:paraId="4F7CFE52" w14:textId="093A3DAE">
      <w:pPr>
        <w:pStyle w:val="Normal"/>
        <w:jc w:val="left"/>
        <w:rPr>
          <w:b w:val="0"/>
          <w:bCs w:val="0"/>
          <w:sz w:val="28"/>
          <w:szCs w:val="28"/>
          <w:lang w:val="fr-FR"/>
        </w:rPr>
      </w:pPr>
    </w:p>
    <w:p w:rsidR="485870A2" w:rsidP="755FB088" w:rsidRDefault="485870A2" w14:paraId="5CF8688F" w14:textId="3B738B0C">
      <w:pPr>
        <w:pStyle w:val="Normal"/>
        <w:jc w:val="left"/>
        <w:rPr>
          <w:sz w:val="28"/>
          <w:szCs w:val="28"/>
          <w:lang w:val="fr-FR"/>
        </w:rPr>
      </w:pPr>
      <w:bookmarkStart w:name="_Int_iCe98UnJ" w:id="2029613173"/>
      <w:r w:rsidRPr="755FB088" w:rsidR="485870A2">
        <w:rPr>
          <w:b w:val="1"/>
          <w:bCs w:val="1"/>
          <w:sz w:val="28"/>
          <w:szCs w:val="28"/>
          <w:lang w:val="fr-FR"/>
        </w:rPr>
        <w:t>Hypothèses</w:t>
      </w:r>
      <w:r w:rsidRPr="755FB088" w:rsidR="0992B814">
        <w:rPr>
          <w:sz w:val="28"/>
          <w:szCs w:val="28"/>
          <w:lang w:val="fr-FR"/>
        </w:rPr>
        <w:t>:</w:t>
      </w:r>
      <w:bookmarkEnd w:id="2029613173"/>
      <w:r w:rsidRPr="755FB088" w:rsidR="0992B814">
        <w:rPr>
          <w:sz w:val="28"/>
          <w:szCs w:val="28"/>
          <w:lang w:val="fr-FR"/>
        </w:rPr>
        <w:t xml:space="preserve">  je suppose que je va</w:t>
      </w:r>
      <w:r w:rsidRPr="755FB088" w:rsidR="2ABE7C6A">
        <w:rPr>
          <w:sz w:val="28"/>
          <w:szCs w:val="28"/>
          <w:lang w:val="fr-FR"/>
        </w:rPr>
        <w:t xml:space="preserve">is observer 3 types </w:t>
      </w:r>
      <w:bookmarkStart w:name="_Int_F28wkQqb" w:id="1016409018"/>
      <w:r w:rsidRPr="755FB088" w:rsidR="2ABE7C6A">
        <w:rPr>
          <w:sz w:val="28"/>
          <w:szCs w:val="28"/>
          <w:lang w:val="fr-FR"/>
        </w:rPr>
        <w:t>de  mouvements</w:t>
      </w:r>
      <w:bookmarkEnd w:id="1016409018"/>
    </w:p>
    <w:p w:rsidR="755FB088" w:rsidP="755FB088" w:rsidRDefault="755FB088" w14:paraId="4768B5CD" w14:textId="636116F0">
      <w:pPr>
        <w:pStyle w:val="Normal"/>
        <w:jc w:val="left"/>
        <w:rPr>
          <w:sz w:val="28"/>
          <w:szCs w:val="28"/>
          <w:lang w:val="fr-FR"/>
        </w:rPr>
      </w:pPr>
    </w:p>
    <w:p w:rsidR="2ABE7C6A" w:rsidP="755FB088" w:rsidRDefault="2ABE7C6A" w14:paraId="2A3806F2" w14:textId="1A0E2FDE">
      <w:pPr>
        <w:pStyle w:val="Normal"/>
        <w:jc w:val="left"/>
        <w:rPr>
          <w:sz w:val="28"/>
          <w:szCs w:val="28"/>
          <w:lang w:val="fr-FR"/>
        </w:rPr>
      </w:pPr>
      <w:bookmarkStart w:name="_Int_Nj6qGyyD" w:id="1135161691"/>
      <w:r w:rsidRPr="755FB088" w:rsidR="2ABE7C6A">
        <w:rPr>
          <w:b w:val="1"/>
          <w:bCs w:val="1"/>
          <w:sz w:val="28"/>
          <w:szCs w:val="28"/>
          <w:lang w:val="fr-FR"/>
        </w:rPr>
        <w:t>Matériel</w:t>
      </w:r>
      <w:r w:rsidRPr="755FB088" w:rsidR="2ABE7C6A">
        <w:rPr>
          <w:sz w:val="28"/>
          <w:szCs w:val="28"/>
          <w:lang w:val="fr-FR"/>
        </w:rPr>
        <w:t>:</w:t>
      </w:r>
      <w:bookmarkEnd w:id="1135161691"/>
    </w:p>
    <w:p w:rsidR="2ABE7C6A" w:rsidP="755FB088" w:rsidRDefault="2ABE7C6A" w14:paraId="764F9651" w14:textId="06AE94A2">
      <w:pPr>
        <w:pStyle w:val="ListParagraph"/>
        <w:numPr>
          <w:ilvl w:val="0"/>
          <w:numId w:val="1"/>
        </w:numPr>
        <w:jc w:val="left"/>
        <w:rPr>
          <w:sz w:val="28"/>
          <w:szCs w:val="28"/>
          <w:lang w:val="fr-FR"/>
        </w:rPr>
      </w:pPr>
      <w:r w:rsidRPr="755FB088" w:rsidR="2ABE7C6A">
        <w:rPr>
          <w:sz w:val="28"/>
          <w:szCs w:val="28"/>
          <w:lang w:val="fr-FR"/>
        </w:rPr>
        <w:t>Plusieur</w:t>
      </w:r>
      <w:r w:rsidRPr="755FB088" w:rsidR="2ABE7C6A">
        <w:rPr>
          <w:sz w:val="28"/>
          <w:szCs w:val="28"/>
          <w:lang w:val="fr-FR"/>
        </w:rPr>
        <w:t xml:space="preserve"> objets techniques.</w:t>
      </w:r>
    </w:p>
    <w:p w:rsidR="755FB088" w:rsidP="755FB088" w:rsidRDefault="755FB088" w14:paraId="3A79A272" w14:textId="156A318E">
      <w:pPr>
        <w:pStyle w:val="Normal"/>
        <w:jc w:val="left"/>
        <w:rPr>
          <w:sz w:val="28"/>
          <w:szCs w:val="28"/>
          <w:lang w:val="fr-FR"/>
        </w:rPr>
      </w:pPr>
    </w:p>
    <w:p w:rsidR="2ABE7C6A" w:rsidP="755FB088" w:rsidRDefault="2ABE7C6A" w14:paraId="7D847A02" w14:textId="3350FD97">
      <w:pPr>
        <w:pStyle w:val="Normal"/>
        <w:jc w:val="left"/>
        <w:rPr>
          <w:sz w:val="28"/>
          <w:szCs w:val="28"/>
          <w:lang w:val="fr-FR"/>
        </w:rPr>
      </w:pPr>
      <w:bookmarkStart w:name="_Int_ZYio8R3K" w:id="1455520609"/>
      <w:r w:rsidRPr="755FB088" w:rsidR="2ABE7C6A">
        <w:rPr>
          <w:b w:val="1"/>
          <w:bCs w:val="1"/>
          <w:sz w:val="28"/>
          <w:szCs w:val="28"/>
          <w:lang w:val="fr-FR"/>
        </w:rPr>
        <w:t>Manipulation</w:t>
      </w:r>
      <w:r w:rsidRPr="755FB088" w:rsidR="2ABE7C6A">
        <w:rPr>
          <w:sz w:val="28"/>
          <w:szCs w:val="28"/>
          <w:lang w:val="fr-FR"/>
        </w:rPr>
        <w:t>:</w:t>
      </w:r>
      <w:bookmarkEnd w:id="1455520609"/>
    </w:p>
    <w:p w:rsidR="2ABE7C6A" w:rsidP="755FB088" w:rsidRDefault="2ABE7C6A" w14:paraId="33B09935" w14:textId="6E52738B">
      <w:pPr>
        <w:pStyle w:val="ListParagraph"/>
        <w:numPr>
          <w:ilvl w:val="0"/>
          <w:numId w:val="4"/>
        </w:numPr>
        <w:jc w:val="left"/>
        <w:rPr>
          <w:sz w:val="28"/>
          <w:szCs w:val="28"/>
          <w:lang w:val="fr-FR"/>
        </w:rPr>
      </w:pPr>
      <w:r w:rsidRPr="755FB088" w:rsidR="2ABE7C6A">
        <w:rPr>
          <w:sz w:val="28"/>
          <w:szCs w:val="28"/>
          <w:lang w:val="fr-FR"/>
        </w:rPr>
        <w:t>Tourner la manivelle dans le sens horaire.</w:t>
      </w:r>
    </w:p>
    <w:p w:rsidR="755FB088" w:rsidP="755FB088" w:rsidRDefault="755FB088" w14:paraId="5250B3B6" w14:textId="190049DD">
      <w:pPr>
        <w:pStyle w:val="Normal"/>
        <w:jc w:val="left"/>
        <w:rPr>
          <w:sz w:val="28"/>
          <w:szCs w:val="28"/>
          <w:lang w:val="fr-FR"/>
        </w:rPr>
      </w:pPr>
    </w:p>
    <w:p w:rsidR="2ABE7C6A" w:rsidP="755FB088" w:rsidRDefault="2ABE7C6A" w14:paraId="361E06E8" w14:textId="5C59EA4D">
      <w:pPr>
        <w:pStyle w:val="Normal"/>
        <w:jc w:val="left"/>
        <w:rPr>
          <w:sz w:val="28"/>
          <w:szCs w:val="28"/>
          <w:lang w:val="fr-FR"/>
        </w:rPr>
      </w:pPr>
      <w:r w:rsidRPr="755FB088" w:rsidR="2ABE7C6A">
        <w:rPr>
          <w:b w:val="1"/>
          <w:bCs w:val="1"/>
          <w:sz w:val="28"/>
          <w:szCs w:val="28"/>
          <w:lang w:val="fr-FR"/>
        </w:rPr>
        <w:t>Résutats</w:t>
      </w:r>
      <w:r w:rsidRPr="755FB088" w:rsidR="2ABE7C6A">
        <w:rPr>
          <w:sz w:val="28"/>
          <w:szCs w:val="28"/>
          <w:lang w:val="fr-FR"/>
        </w:rPr>
        <w:t>: J’ai pu observer des mouvements de translation, de rotation, d</w:t>
      </w:r>
      <w:r w:rsidRPr="755FB088" w:rsidR="637554C9">
        <w:rPr>
          <w:sz w:val="28"/>
          <w:szCs w:val="28"/>
          <w:lang w:val="fr-FR"/>
        </w:rPr>
        <w:t>’hélicoïdal</w:t>
      </w:r>
      <w:r w:rsidRPr="755FB088" w:rsidR="759AD035">
        <w:rPr>
          <w:sz w:val="28"/>
          <w:szCs w:val="28"/>
          <w:lang w:val="fr-FR"/>
        </w:rPr>
        <w:t>e.</w:t>
      </w:r>
    </w:p>
    <w:p w:rsidR="755FB088" w:rsidP="755FB088" w:rsidRDefault="755FB088" w14:paraId="2A745156" w14:textId="382B11FF">
      <w:pPr>
        <w:pStyle w:val="Normal"/>
        <w:jc w:val="left"/>
        <w:rPr>
          <w:sz w:val="28"/>
          <w:szCs w:val="28"/>
          <w:lang w:val="fr-FR"/>
        </w:rPr>
      </w:pPr>
    </w:p>
    <w:p w:rsidR="759AD035" w:rsidP="755FB088" w:rsidRDefault="759AD035" w14:paraId="18213F8C" w14:textId="26F84433">
      <w:pPr>
        <w:pStyle w:val="Normal"/>
        <w:jc w:val="left"/>
        <w:rPr>
          <w:b w:val="0"/>
          <w:bCs w:val="0"/>
          <w:sz w:val="28"/>
          <w:szCs w:val="28"/>
          <w:lang w:val="fr-FR"/>
        </w:rPr>
      </w:pPr>
      <w:bookmarkStart w:name="_Int_EVQt4IKp" w:id="2102898559"/>
      <w:r w:rsidRPr="755FB088" w:rsidR="759AD035">
        <w:rPr>
          <w:b w:val="1"/>
          <w:bCs w:val="1"/>
          <w:sz w:val="28"/>
          <w:szCs w:val="28"/>
          <w:lang w:val="fr-FR"/>
        </w:rPr>
        <w:t>Analyse:</w:t>
      </w:r>
      <w:bookmarkEnd w:id="2102898559"/>
      <w:r w:rsidRPr="755FB088" w:rsidR="759AD035">
        <w:rPr>
          <w:b w:val="1"/>
          <w:bCs w:val="1"/>
          <w:sz w:val="28"/>
          <w:szCs w:val="28"/>
          <w:lang w:val="fr-FR"/>
        </w:rPr>
        <w:t xml:space="preserve"> </w:t>
      </w:r>
      <w:r w:rsidRPr="755FB088" w:rsidR="759AD035">
        <w:rPr>
          <w:b w:val="0"/>
          <w:bCs w:val="0"/>
          <w:sz w:val="28"/>
          <w:szCs w:val="28"/>
          <w:lang w:val="fr-FR"/>
        </w:rPr>
        <w:t xml:space="preserve">D’après mes </w:t>
      </w:r>
      <w:bookmarkStart w:name="_Int_Smi3Jccv" w:id="1800303975"/>
      <w:r w:rsidRPr="755FB088" w:rsidR="759AD035">
        <w:rPr>
          <w:b w:val="0"/>
          <w:bCs w:val="0"/>
          <w:sz w:val="28"/>
          <w:szCs w:val="28"/>
          <w:lang w:val="fr-FR"/>
        </w:rPr>
        <w:t>résulta</w:t>
      </w:r>
      <w:r w:rsidRPr="755FB088" w:rsidR="3FC593E6">
        <w:rPr>
          <w:b w:val="0"/>
          <w:bCs w:val="0"/>
          <w:sz w:val="28"/>
          <w:szCs w:val="28"/>
          <w:lang w:val="fr-FR"/>
        </w:rPr>
        <w:t>:</w:t>
      </w:r>
      <w:bookmarkEnd w:id="1800303975"/>
    </w:p>
    <w:p w:rsidR="3FC593E6" w:rsidP="755FB088" w:rsidRDefault="3FC593E6" w14:paraId="4DCD4815" w14:textId="54660768">
      <w:pPr>
        <w:pStyle w:val="Normal"/>
        <w:jc w:val="left"/>
        <w:rPr>
          <w:b w:val="0"/>
          <w:bCs w:val="0"/>
          <w:sz w:val="28"/>
          <w:szCs w:val="28"/>
          <w:lang w:val="fr-FR"/>
        </w:rPr>
      </w:pPr>
      <w:r w:rsidRPr="755FB088" w:rsidR="3FC593E6">
        <w:rPr>
          <w:b w:val="0"/>
          <w:bCs w:val="0"/>
          <w:sz w:val="28"/>
          <w:szCs w:val="28"/>
          <w:lang w:val="fr-FR"/>
        </w:rPr>
        <w:t xml:space="preserve">        Si le même mouvement est transmis on parle de transmission</w:t>
      </w:r>
    </w:p>
    <w:p w:rsidR="3FC593E6" w:rsidP="755FB088" w:rsidRDefault="3FC593E6" w14:paraId="54B28DCF" w14:textId="2BE15D19">
      <w:pPr>
        <w:pStyle w:val="Normal"/>
        <w:jc w:val="left"/>
        <w:rPr>
          <w:b w:val="0"/>
          <w:bCs w:val="0"/>
          <w:sz w:val="28"/>
          <w:szCs w:val="28"/>
          <w:lang w:val="fr-FR"/>
        </w:rPr>
      </w:pPr>
      <w:r w:rsidRPr="755FB088" w:rsidR="3FC593E6">
        <w:rPr>
          <w:b w:val="0"/>
          <w:bCs w:val="0"/>
          <w:sz w:val="28"/>
          <w:szCs w:val="28"/>
          <w:lang w:val="fr-FR"/>
        </w:rPr>
        <w:t xml:space="preserve">        Si </w:t>
      </w:r>
      <w:bookmarkStart w:name="_Int_UVAiWABH" w:id="2066175727"/>
      <w:r w:rsidRPr="755FB088" w:rsidR="3FC593E6">
        <w:rPr>
          <w:b w:val="0"/>
          <w:bCs w:val="0"/>
          <w:sz w:val="28"/>
          <w:szCs w:val="28"/>
          <w:lang w:val="fr-FR"/>
        </w:rPr>
        <w:t>le mouvements</w:t>
      </w:r>
      <w:bookmarkEnd w:id="2066175727"/>
      <w:r w:rsidRPr="755FB088" w:rsidR="3FC593E6">
        <w:rPr>
          <w:b w:val="0"/>
          <w:bCs w:val="0"/>
          <w:sz w:val="28"/>
          <w:szCs w:val="28"/>
          <w:lang w:val="fr-FR"/>
        </w:rPr>
        <w:t xml:space="preserve"> n’est pas pareil, on parle de transformation</w:t>
      </w:r>
    </w:p>
    <w:p w:rsidR="755FB088" w:rsidP="755FB088" w:rsidRDefault="755FB088" w14:paraId="143D2550" w14:textId="7FC52D58">
      <w:pPr>
        <w:pStyle w:val="Normal"/>
        <w:jc w:val="left"/>
        <w:rPr>
          <w:b w:val="0"/>
          <w:bCs w:val="0"/>
          <w:sz w:val="28"/>
          <w:szCs w:val="28"/>
          <w:lang w:val="fr-FR"/>
        </w:rPr>
      </w:pPr>
    </w:p>
    <w:p w:rsidR="1A06C427" w:rsidP="755FB088" w:rsidRDefault="1A06C427" w14:paraId="5F18FB78" w14:textId="0D651B97">
      <w:pPr>
        <w:pStyle w:val="Normal"/>
        <w:jc w:val="left"/>
        <w:rPr>
          <w:b w:val="0"/>
          <w:bCs w:val="0"/>
          <w:sz w:val="28"/>
          <w:szCs w:val="28"/>
          <w:lang w:val="fr-FR"/>
        </w:rPr>
      </w:pPr>
      <w:bookmarkStart w:name="_Int_wqAHMtV7" w:id="34536621"/>
      <w:r w:rsidRPr="755FB088" w:rsidR="1A06C427">
        <w:rPr>
          <w:b w:val="1"/>
          <w:bCs w:val="1"/>
          <w:sz w:val="28"/>
          <w:szCs w:val="28"/>
          <w:lang w:val="fr-FR"/>
        </w:rPr>
        <w:t>Conclusion:</w:t>
      </w:r>
      <w:bookmarkEnd w:id="34536621"/>
      <w:r w:rsidRPr="755FB088" w:rsidR="1A06C427">
        <w:rPr>
          <w:b w:val="0"/>
          <w:bCs w:val="0"/>
          <w:sz w:val="28"/>
          <w:szCs w:val="28"/>
          <w:lang w:val="fr-FR"/>
        </w:rPr>
        <w:t xml:space="preserve"> D’après mes résul</w:t>
      </w:r>
      <w:r w:rsidRPr="755FB088" w:rsidR="785D4464">
        <w:rPr>
          <w:b w:val="0"/>
          <w:bCs w:val="0"/>
          <w:sz w:val="28"/>
          <w:szCs w:val="28"/>
          <w:lang w:val="fr-FR"/>
        </w:rPr>
        <w:t>tats m</w:t>
      </w:r>
      <w:r w:rsidRPr="755FB088" w:rsidR="1A06C427">
        <w:rPr>
          <w:b w:val="0"/>
          <w:bCs w:val="0"/>
          <w:sz w:val="28"/>
          <w:szCs w:val="28"/>
          <w:lang w:val="fr-FR"/>
        </w:rPr>
        <w:t xml:space="preserve">on </w:t>
      </w:r>
      <w:r w:rsidRPr="755FB088" w:rsidR="3B209D46">
        <w:rPr>
          <w:b w:val="0"/>
          <w:bCs w:val="0"/>
          <w:sz w:val="28"/>
          <w:szCs w:val="28"/>
          <w:lang w:val="fr-FR"/>
        </w:rPr>
        <w:t>hy</w:t>
      </w:r>
      <w:r w:rsidRPr="755FB088" w:rsidR="1A06C427">
        <w:rPr>
          <w:b w:val="0"/>
          <w:bCs w:val="0"/>
          <w:sz w:val="28"/>
          <w:szCs w:val="28"/>
          <w:lang w:val="fr-FR"/>
        </w:rPr>
        <w:t>pot</w:t>
      </w:r>
      <w:r w:rsidRPr="755FB088" w:rsidR="77707E30">
        <w:rPr>
          <w:b w:val="0"/>
          <w:bCs w:val="0"/>
          <w:sz w:val="28"/>
          <w:szCs w:val="28"/>
          <w:lang w:val="fr-FR"/>
        </w:rPr>
        <w:t>hè</w:t>
      </w:r>
      <w:r w:rsidRPr="755FB088" w:rsidR="1A06C427">
        <w:rPr>
          <w:b w:val="0"/>
          <w:bCs w:val="0"/>
          <w:sz w:val="28"/>
          <w:szCs w:val="28"/>
          <w:lang w:val="fr-FR"/>
        </w:rPr>
        <w:t xml:space="preserve">se est </w:t>
      </w:r>
      <w:r w:rsidRPr="755FB088" w:rsidR="140514DE">
        <w:rPr>
          <w:b w:val="0"/>
          <w:bCs w:val="0"/>
          <w:sz w:val="28"/>
          <w:szCs w:val="28"/>
          <w:lang w:val="fr-FR"/>
        </w:rPr>
        <w:t>vraie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nCyYyGsQbfUNrl" int2:id="jLvdHbJI">
      <int2:state int2:type="AugLoop_Text_Critique" int2:value="Rejected"/>
    </int2:textHash>
    <int2:textHash int2:hashCode="YKrNQMwWXjOAmS" int2:id="llnivLv3">
      <int2:state int2:type="AugLoop_Text_Critique" int2:value="Rejected"/>
    </int2:textHash>
    <int2:textHash int2:hashCode="Sbj15NTU+Zu/CX" int2:id="Gsn0v5Z5">
      <int2:state int2:type="AugLoop_Text_Critique" int2:value="Rejected"/>
    </int2:textHash>
    <int2:textHash int2:hashCode="hLVMsJIKF6BxDa" int2:id="BVdcxDX0">
      <int2:state int2:type="AugLoop_Text_Critique" int2:value="Rejected"/>
    </int2:textHash>
    <int2:textHash int2:hashCode="Gk9QG3HYMkjKaV" int2:id="GbsQtBwi">
      <int2:state int2:type="AugLoop_Text_Critique" int2:value="Rejected"/>
    </int2:textHash>
    <int2:bookmark int2:bookmarkName="_Int_EVQt4IKp" int2:invalidationBookmarkName="" int2:hashCode="U7gT/m4BJrGfEm" int2:id="yANuu4G9">
      <int2:state int2:type="AugLoop_Text_Critique" int2:value="Rejected"/>
    </int2:bookmark>
    <int2:bookmark int2:bookmarkName="_Int_Smi3Jccv" int2:invalidationBookmarkName="" int2:hashCode="NlmZvOJmQekm9Q" int2:id="3Nywumyo">
      <int2:state int2:type="AugLoop_Text_Critique" int2:value="Rejected"/>
    </int2:bookmark>
    <int2:bookmark int2:bookmarkName="_Int_UVAiWABH" int2:invalidationBookmarkName="" int2:hashCode="pDEJNrmiqGmylp" int2:id="bBhWWaj5">
      <int2:state int2:type="AugLoop_Text_Critique" int2:value="Rejected"/>
    </int2:bookmark>
    <int2:bookmark int2:bookmarkName="_Int_wqAHMtV7" int2:invalidationBookmarkName="" int2:hashCode="0LNfLoDPQHjeOC" int2:id="TZOz887h">
      <int2:state int2:type="AugLoop_Text_Critique" int2:value="Rejected"/>
    </int2:bookmark>
    <int2:bookmark int2:bookmarkName="_Int_F28wkQqb" int2:invalidationBookmarkName="" int2:hashCode="iBC99wUFdeMk3j" int2:id="smsoYEk0">
      <int2:state int2:type="AugLoop_Text_Critique" int2:value="Rejected"/>
    </int2:bookmark>
    <int2:bookmark int2:bookmarkName="_Int_iCe98UnJ" int2:invalidationBookmarkName="" int2:hashCode="OYwY6ofO2Pd3WZ" int2:id="3r8YA5WV">
      <int2:state int2:type="AugLoop_Text_Critique" int2:value="Rejected"/>
    </int2:bookmark>
    <int2:bookmark int2:bookmarkName="_Int_Nj6qGyyD" int2:invalidationBookmarkName="" int2:hashCode="KBO2sbyzLwkNft" int2:id="YQheGdXE">
      <int2:state int2:type="AugLoop_Text_Critique" int2:value="Rejected"/>
    </int2:bookmark>
    <int2:bookmark int2:bookmarkName="_Int_ZYio8R3K" int2:invalidationBookmarkName="" int2:hashCode="0QUPkRUzpldR2y" int2:id="IkU4TSU3">
      <int2:state int2:type="AugLoop_Text_Critique" int2:value="Rejected"/>
    </int2:bookmark>
    <int2:bookmark int2:bookmarkName="_Int_8kTaLowq" int2:invalidationBookmarkName="" int2:hashCode="r3FPmB49CDfqls" int2:id="dcibcNNF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b0e2a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0752b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2">
    <w:nsid w:val="19c27a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40b9a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A0133F"/>
    <w:rsid w:val="0992B814"/>
    <w:rsid w:val="140514DE"/>
    <w:rsid w:val="16586E23"/>
    <w:rsid w:val="18CE2CF6"/>
    <w:rsid w:val="1A06C427"/>
    <w:rsid w:val="24EEE063"/>
    <w:rsid w:val="271024E5"/>
    <w:rsid w:val="27C574AF"/>
    <w:rsid w:val="2ABE7C6A"/>
    <w:rsid w:val="30437C57"/>
    <w:rsid w:val="312EB1CA"/>
    <w:rsid w:val="38A0133F"/>
    <w:rsid w:val="3B209D46"/>
    <w:rsid w:val="3FC593E6"/>
    <w:rsid w:val="485870A2"/>
    <w:rsid w:val="52E45E9F"/>
    <w:rsid w:val="5B72EF92"/>
    <w:rsid w:val="5B72EF92"/>
    <w:rsid w:val="5C9F481D"/>
    <w:rsid w:val="5C9F481D"/>
    <w:rsid w:val="5F17B080"/>
    <w:rsid w:val="637554C9"/>
    <w:rsid w:val="755FB088"/>
    <w:rsid w:val="759AD035"/>
    <w:rsid w:val="77707E30"/>
    <w:rsid w:val="785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133F"/>
  <w15:chartTrackingRefBased/>
  <w15:docId w15:val="{9C857BE3-D605-4A50-871C-078D259E30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0439564c94f4e18" /><Relationship Type="http://schemas.openxmlformats.org/officeDocument/2006/relationships/numbering" Target="numbering.xml" Id="R76154328ff42428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2024-10-17T14:45:16.3008695Z</dcterms:created>
  <dcterms:modified xsi:type="dcterms:W3CDTF">2024-10-17T15:03:39.0713058Z</dcterms:modified>
  <dc:creator>jfillion49 Jérémy</dc:creator>
  <lastModifiedBy>jfillion49 Jérémy</lastModifiedBy>
</coreProperties>
</file>